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042B7" w14:textId="77777777" w:rsidR="004D0C6F" w:rsidRPr="004D0C6F" w:rsidRDefault="004D0C6F" w:rsidP="004D0C6F">
      <w:pPr>
        <w:jc w:val="center"/>
        <w:rPr>
          <w:rFonts w:ascii="Verdana" w:eastAsia="Verdana" w:hAnsi="Verdana" w:cs="Verdana"/>
          <w:b/>
          <w:sz w:val="12"/>
          <w:szCs w:val="12"/>
        </w:rPr>
      </w:pPr>
    </w:p>
    <w:p w14:paraId="2387A55B" w14:textId="3BD278D9" w:rsidR="00D438B0" w:rsidRPr="004D0C6F" w:rsidRDefault="00E97B7E" w:rsidP="004D0C6F">
      <w:pPr>
        <w:jc w:val="center"/>
        <w:rPr>
          <w:rFonts w:ascii="Verdana" w:eastAsia="Verdana" w:hAnsi="Verdana" w:cs="Verdana"/>
          <w:b/>
          <w:sz w:val="32"/>
          <w:szCs w:val="32"/>
        </w:rPr>
      </w:pPr>
      <w:r w:rsidRPr="004D0C6F">
        <w:rPr>
          <w:rFonts w:ascii="Verdana" w:eastAsia="Verdana" w:hAnsi="Verdana" w:cs="Verdana"/>
          <w:b/>
          <w:sz w:val="20"/>
          <w:szCs w:val="20"/>
        </w:rPr>
        <w:t>CONSIGLIO D’ORIENTAMENTO</w:t>
      </w:r>
    </w:p>
    <w:p w14:paraId="25DF51BA" w14:textId="77777777" w:rsidR="00D438B0" w:rsidRDefault="00E97B7E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Anno scolastico _______________</w:t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CLASSE </w:t>
      </w:r>
      <w:proofErr w:type="gramStart"/>
      <w:r>
        <w:rPr>
          <w:rFonts w:ascii="Verdana" w:eastAsia="Verdana" w:hAnsi="Verdana" w:cs="Verdana"/>
          <w:b/>
          <w:sz w:val="20"/>
          <w:szCs w:val="20"/>
        </w:rPr>
        <w:t>III  SEZ</w:t>
      </w:r>
      <w:proofErr w:type="gramEnd"/>
      <w:r>
        <w:rPr>
          <w:rFonts w:ascii="Verdana" w:eastAsia="Verdana" w:hAnsi="Verdana" w:cs="Verdana"/>
          <w:b/>
          <w:sz w:val="20"/>
          <w:szCs w:val="20"/>
        </w:rPr>
        <w:t xml:space="preserve"> ________________</w:t>
      </w:r>
    </w:p>
    <w:p w14:paraId="0B931D93" w14:textId="543BE60B" w:rsidR="00D438B0" w:rsidRDefault="00E97B7E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Alunno/a__________________________________________________________________</w:t>
      </w:r>
    </w:p>
    <w:p w14:paraId="4822399B" w14:textId="18F50D63" w:rsidR="009A6BE2" w:rsidRDefault="009A6BE2" w:rsidP="004D0C6F">
      <w:pPr>
        <w:jc w:val="center"/>
        <w:rPr>
          <w:rFonts w:ascii="Verdana" w:hAnsi="Verdana"/>
          <w:b/>
          <w:sz w:val="18"/>
          <w:szCs w:val="18"/>
        </w:rPr>
      </w:pPr>
      <w:r w:rsidRPr="009A6BE2">
        <w:rPr>
          <w:rFonts w:ascii="Verdana" w:hAnsi="Verdana"/>
          <w:b/>
          <w:sz w:val="18"/>
          <w:szCs w:val="18"/>
        </w:rPr>
        <w:t>INDICAZIONI ORIENTATIVE</w:t>
      </w:r>
    </w:p>
    <w:p w14:paraId="0C0F5D32" w14:textId="77777777" w:rsidR="004D0C6F" w:rsidRPr="009A6BE2" w:rsidRDefault="004D0C6F" w:rsidP="004D0C6F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13176" w:type="dxa"/>
        <w:tblLayout w:type="fixed"/>
        <w:tblLook w:val="01E0" w:firstRow="1" w:lastRow="1" w:firstColumn="1" w:lastColumn="1" w:noHBand="0" w:noVBand="0"/>
      </w:tblPr>
      <w:tblGrid>
        <w:gridCol w:w="5495"/>
        <w:gridCol w:w="7681"/>
      </w:tblGrid>
      <w:tr w:rsidR="009A6BE2" w:rsidRPr="009A6BE2" w14:paraId="326351D7" w14:textId="77777777" w:rsidTr="00984A79">
        <w:trPr>
          <w:trHeight w:val="235"/>
        </w:trPr>
        <w:tc>
          <w:tcPr>
            <w:tcW w:w="5495" w:type="dxa"/>
            <w:shd w:val="clear" w:color="auto" w:fill="auto"/>
          </w:tcPr>
          <w:p w14:paraId="6408CE8A" w14:textId="77777777" w:rsidR="009A6BE2" w:rsidRPr="009A6BE2" w:rsidRDefault="009A6BE2" w:rsidP="00984A79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AUTORIENTAMENTO STUDENTE</w:t>
            </w:r>
          </w:p>
        </w:tc>
        <w:tc>
          <w:tcPr>
            <w:tcW w:w="7681" w:type="dxa"/>
            <w:shd w:val="clear" w:color="auto" w:fill="auto"/>
          </w:tcPr>
          <w:p w14:paraId="40E87F2A" w14:textId="77777777" w:rsidR="009A6BE2" w:rsidRPr="009A6BE2" w:rsidRDefault="009A6BE2" w:rsidP="00984A79">
            <w:p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ORIENTAMENTO DELLA FAMIGLIA</w:t>
            </w:r>
          </w:p>
        </w:tc>
      </w:tr>
      <w:tr w:rsidR="009A6BE2" w:rsidRPr="009A6BE2" w14:paraId="73086107" w14:textId="77777777" w:rsidTr="00984A79">
        <w:trPr>
          <w:trHeight w:val="2607"/>
        </w:trPr>
        <w:tc>
          <w:tcPr>
            <w:tcW w:w="5495" w:type="dxa"/>
            <w:shd w:val="clear" w:color="auto" w:fill="auto"/>
          </w:tcPr>
          <w:p w14:paraId="274767F1" w14:textId="77777777" w:rsidR="009A6BE2" w:rsidRPr="009A6BE2" w:rsidRDefault="009A6BE2" w:rsidP="00984A79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Dall’analisi dei seguenti elementi</w:t>
            </w:r>
          </w:p>
          <w:p w14:paraId="796B6349" w14:textId="77777777" w:rsidR="009A6BE2" w:rsidRPr="009A6BE2" w:rsidRDefault="009A6BE2" w:rsidP="00984A79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  <w:p w14:paraId="27CCE673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 miei interessi</w:t>
            </w:r>
            <w:r w:rsidRPr="009A6BE2"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</w:p>
          <w:p w14:paraId="7AB19839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Le mie aspirazioni per il futuro</w:t>
            </w:r>
          </w:p>
          <w:p w14:paraId="0A29C9BB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Il mio rendimento scolastico</w:t>
            </w:r>
          </w:p>
          <w:p w14:paraId="002CCAB4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La mia motivazione allo studio</w:t>
            </w:r>
          </w:p>
          <w:p w14:paraId="5168FE9B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Il confronto con la famiglia / con gli amici </w:t>
            </w:r>
          </w:p>
          <w:p w14:paraId="43FC6863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Le informazioni ricevute sugli indirizzi scolastici</w:t>
            </w:r>
          </w:p>
          <w:p w14:paraId="453D6B4A" w14:textId="77777777" w:rsidR="009A6BE2" w:rsidRPr="009A6BE2" w:rsidRDefault="009A6BE2" w:rsidP="009A6BE2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Le indicazioni dei docenti </w:t>
            </w:r>
          </w:p>
          <w:p w14:paraId="0D4D9FE1" w14:textId="70F433EA" w:rsidR="004D0C6F" w:rsidRPr="004D0C6F" w:rsidRDefault="009A6BE2" w:rsidP="004D0C6F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Altro_________________________________</w:t>
            </w:r>
          </w:p>
        </w:tc>
        <w:tc>
          <w:tcPr>
            <w:tcW w:w="7681" w:type="dxa"/>
            <w:shd w:val="clear" w:color="auto" w:fill="auto"/>
          </w:tcPr>
          <w:p w14:paraId="75FB30C2" w14:textId="77777777" w:rsidR="009A6BE2" w:rsidRPr="009A6BE2" w:rsidRDefault="009A6BE2" w:rsidP="00984A79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Dall’analisi dei seguenti elementi</w:t>
            </w:r>
          </w:p>
          <w:p w14:paraId="408A8141" w14:textId="77777777" w:rsidR="009A6BE2" w:rsidRPr="009A6BE2" w:rsidRDefault="009A6BE2" w:rsidP="00984A79">
            <w:pPr>
              <w:rPr>
                <w:rFonts w:ascii="Verdana" w:hAnsi="Verdana"/>
                <w:sz w:val="16"/>
                <w:szCs w:val="16"/>
              </w:rPr>
            </w:pPr>
          </w:p>
          <w:p w14:paraId="1C8D8158" w14:textId="77777777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691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 I suoi interessi</w:t>
            </w:r>
          </w:p>
          <w:p w14:paraId="7BA7C191" w14:textId="2209A4E2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Le sue aspirazioni</w:t>
            </w:r>
          </w:p>
          <w:p w14:paraId="6DB9C525" w14:textId="1B4786C3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La sua motivazione verso lo studio</w:t>
            </w:r>
          </w:p>
          <w:p w14:paraId="0ACD04D2" w14:textId="77777777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Le competenze personali maturate</w:t>
            </w:r>
          </w:p>
          <w:p w14:paraId="763EA0D0" w14:textId="6B0DF970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L’analisi dell’offerta formativa del territorio</w:t>
            </w:r>
          </w:p>
          <w:p w14:paraId="5BAC3210" w14:textId="12272804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Le informazioni ricevute</w:t>
            </w:r>
          </w:p>
          <w:p w14:paraId="78097C3B" w14:textId="0336CB58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Le indicazioni dei docenti </w:t>
            </w:r>
          </w:p>
          <w:p w14:paraId="1EEFDD45" w14:textId="77777777" w:rsidR="009A6BE2" w:rsidRPr="009A6BE2" w:rsidRDefault="009A6BE2" w:rsidP="009A6BE2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Altro_______________________________</w:t>
            </w:r>
          </w:p>
        </w:tc>
      </w:tr>
      <w:tr w:rsidR="009A6BE2" w:rsidRPr="009A6BE2" w14:paraId="47DA998E" w14:textId="77777777" w:rsidTr="00984A79">
        <w:trPr>
          <w:trHeight w:val="235"/>
        </w:trPr>
        <w:tc>
          <w:tcPr>
            <w:tcW w:w="5495" w:type="dxa"/>
            <w:shd w:val="clear" w:color="auto" w:fill="auto"/>
          </w:tcPr>
          <w:p w14:paraId="237F35E4" w14:textId="77777777" w:rsidR="009A6BE2" w:rsidRPr="009A6BE2" w:rsidRDefault="009A6BE2" w:rsidP="00984A79">
            <w:p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Ritengo che la scelta più adatta sia:</w:t>
            </w:r>
          </w:p>
        </w:tc>
        <w:tc>
          <w:tcPr>
            <w:tcW w:w="7681" w:type="dxa"/>
            <w:shd w:val="clear" w:color="auto" w:fill="auto"/>
          </w:tcPr>
          <w:p w14:paraId="6243387A" w14:textId="77777777" w:rsidR="009A6BE2" w:rsidRPr="009A6BE2" w:rsidRDefault="009A6BE2" w:rsidP="00984A79">
            <w:p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b/>
                <w:sz w:val="16"/>
                <w:szCs w:val="16"/>
              </w:rPr>
              <w:t>Riteniamo che la scelta più adatta sia:</w:t>
            </w:r>
          </w:p>
        </w:tc>
      </w:tr>
      <w:tr w:rsidR="009A6BE2" w:rsidRPr="009A6BE2" w14:paraId="511327AC" w14:textId="77777777" w:rsidTr="00984A79">
        <w:trPr>
          <w:trHeight w:val="1903"/>
        </w:trPr>
        <w:tc>
          <w:tcPr>
            <w:tcW w:w="5495" w:type="dxa"/>
            <w:shd w:val="clear" w:color="auto" w:fill="auto"/>
          </w:tcPr>
          <w:p w14:paraId="2841B261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snapToGrid w:val="0"/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liceale_________________________</w:t>
            </w:r>
          </w:p>
          <w:p w14:paraId="7B650C40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snapToGrid w:val="0"/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Tecnica________________________</w:t>
            </w:r>
          </w:p>
          <w:p w14:paraId="6E93EB5C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Professionale___________________</w:t>
            </w:r>
          </w:p>
          <w:p w14:paraId="3BB908DB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e formazione professionale per___________________________________</w:t>
            </w:r>
          </w:p>
          <w:p w14:paraId="44958AB5" w14:textId="77777777" w:rsidR="009A6BE2" w:rsidRPr="009A6BE2" w:rsidRDefault="009A6BE2" w:rsidP="00984A79">
            <w:pPr>
              <w:tabs>
                <w:tab w:val="left" w:pos="720"/>
              </w:tabs>
              <w:ind w:left="720"/>
              <w:rPr>
                <w:rFonts w:ascii="Verdana" w:hAnsi="Verdana"/>
                <w:sz w:val="16"/>
                <w:szCs w:val="16"/>
              </w:rPr>
            </w:pPr>
          </w:p>
          <w:p w14:paraId="37F710BB" w14:textId="77777777" w:rsidR="009A6BE2" w:rsidRPr="009A6BE2" w:rsidRDefault="009A6BE2" w:rsidP="00984A79">
            <w:pPr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Firma dello studente </w:t>
            </w:r>
          </w:p>
          <w:p w14:paraId="1C499AA5" w14:textId="77777777" w:rsidR="009A6BE2" w:rsidRPr="009A6BE2" w:rsidRDefault="009A6BE2" w:rsidP="00984A79">
            <w:pPr>
              <w:rPr>
                <w:rFonts w:ascii="Verdana" w:hAnsi="Verdana"/>
                <w:b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____________________________________________</w:t>
            </w:r>
          </w:p>
        </w:tc>
        <w:tc>
          <w:tcPr>
            <w:tcW w:w="7681" w:type="dxa"/>
            <w:shd w:val="clear" w:color="auto" w:fill="auto"/>
          </w:tcPr>
          <w:p w14:paraId="4EBE7512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snapToGrid w:val="0"/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liceale________________________</w:t>
            </w:r>
          </w:p>
          <w:p w14:paraId="7B9E182A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snapToGrid w:val="0"/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Tecnica_______________________</w:t>
            </w:r>
          </w:p>
          <w:p w14:paraId="7B120149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Professionale___________________</w:t>
            </w:r>
          </w:p>
          <w:p w14:paraId="7CC83B70" w14:textId="77777777" w:rsidR="009A6BE2" w:rsidRPr="009A6BE2" w:rsidRDefault="009A6BE2" w:rsidP="009A6BE2">
            <w:pPr>
              <w:numPr>
                <w:ilvl w:val="0"/>
                <w:numId w:val="7"/>
              </w:numPr>
              <w:tabs>
                <w:tab w:val="left" w:pos="720"/>
              </w:tabs>
              <w:ind w:left="720" w:hanging="36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Istruzione e formazione professionale</w:t>
            </w:r>
          </w:p>
          <w:p w14:paraId="289D2383" w14:textId="77777777" w:rsidR="009A6BE2" w:rsidRPr="009A6BE2" w:rsidRDefault="009A6BE2" w:rsidP="00984A79">
            <w:pPr>
              <w:tabs>
                <w:tab w:val="left" w:pos="720"/>
              </w:tabs>
              <w:ind w:left="720"/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per___________________________________</w:t>
            </w:r>
          </w:p>
          <w:p w14:paraId="2F681AC1" w14:textId="77777777" w:rsidR="009A6BE2" w:rsidRPr="009A6BE2" w:rsidRDefault="009A6BE2" w:rsidP="00984A79">
            <w:pPr>
              <w:tabs>
                <w:tab w:val="left" w:pos="720"/>
              </w:tabs>
              <w:ind w:left="720"/>
              <w:rPr>
                <w:rFonts w:ascii="Verdana" w:hAnsi="Verdana"/>
                <w:sz w:val="16"/>
                <w:szCs w:val="16"/>
              </w:rPr>
            </w:pPr>
          </w:p>
          <w:p w14:paraId="47D72080" w14:textId="77777777" w:rsidR="009A6BE2" w:rsidRPr="009A6BE2" w:rsidRDefault="009A6BE2" w:rsidP="00984A79">
            <w:pPr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 xml:space="preserve">Firma del genitore </w:t>
            </w:r>
          </w:p>
          <w:p w14:paraId="2306A5CB" w14:textId="77777777" w:rsidR="009A6BE2" w:rsidRPr="009A6BE2" w:rsidRDefault="009A6BE2" w:rsidP="00984A79">
            <w:pPr>
              <w:rPr>
                <w:rFonts w:ascii="Verdana" w:hAnsi="Verdana"/>
                <w:sz w:val="16"/>
                <w:szCs w:val="16"/>
              </w:rPr>
            </w:pPr>
            <w:r w:rsidRPr="009A6BE2">
              <w:rPr>
                <w:rFonts w:ascii="Verdana" w:hAnsi="Verdana"/>
                <w:sz w:val="16"/>
                <w:szCs w:val="16"/>
              </w:rPr>
              <w:t>____________________________________________</w:t>
            </w:r>
          </w:p>
        </w:tc>
      </w:tr>
    </w:tbl>
    <w:p w14:paraId="477D726F" w14:textId="77777777" w:rsidR="00D438B0" w:rsidRDefault="00E97B7E" w:rsidP="009A6BE2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ORIENTAMENTO DEI DOCENTI</w:t>
      </w:r>
    </w:p>
    <w:p w14:paraId="2468586C" w14:textId="7337A991" w:rsidR="00D438B0" w:rsidRPr="004D0C6F" w:rsidRDefault="00E97B7E">
      <w:pPr>
        <w:rPr>
          <w:rFonts w:ascii="Verdana" w:eastAsia="Verdana" w:hAnsi="Verdana" w:cs="Verdana"/>
          <w:b/>
          <w:sz w:val="16"/>
          <w:szCs w:val="16"/>
        </w:rPr>
      </w:pPr>
      <w:r w:rsidRPr="004D0C6F">
        <w:rPr>
          <w:rFonts w:ascii="Verdana" w:eastAsia="Verdana" w:hAnsi="Verdana" w:cs="Verdana"/>
          <w:b/>
          <w:sz w:val="16"/>
          <w:szCs w:val="16"/>
        </w:rPr>
        <w:t>Il Consiglio di classe, avendo osservato le caratteristiche personali, la motivazione e il metodo, tenuto conto del percorso realizzato, rileva che l’alunno:</w:t>
      </w:r>
    </w:p>
    <w:p w14:paraId="39710A26" w14:textId="77777777" w:rsidR="009A6BE2" w:rsidRDefault="009A6BE2">
      <w:pPr>
        <w:rPr>
          <w:rFonts w:ascii="Verdana" w:eastAsia="Verdana" w:hAnsi="Verdana" w:cs="Verdana"/>
          <w:b/>
          <w:sz w:val="18"/>
          <w:szCs w:val="18"/>
        </w:rPr>
      </w:pPr>
    </w:p>
    <w:tbl>
      <w:tblPr>
        <w:tblStyle w:val="a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5500"/>
      </w:tblGrid>
      <w:tr w:rsidR="00D438B0" w14:paraId="5A21D337" w14:textId="77777777" w:rsidTr="004D0C6F">
        <w:trPr>
          <w:trHeight w:val="178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4F229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89B0150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SOCIALIZZAZIONE</w:t>
            </w:r>
          </w:p>
          <w:p w14:paraId="3D8E1B8D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FC3C0A0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è collaborativo</w:t>
            </w:r>
          </w:p>
          <w:p w14:paraId="63C169C7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sostiene le proprie idee e tiene in considerazione le idee altrui</w:t>
            </w:r>
          </w:p>
          <w:p w14:paraId="0E03E537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si relaziona e mostra disponibilità solo verso alcuni compagni</w:t>
            </w:r>
          </w:p>
          <w:p w14:paraId="467D345D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…………………………………………………………..……</w:t>
            </w:r>
          </w:p>
          <w:p w14:paraId="4C4EB544" w14:textId="77777777" w:rsidR="00D438B0" w:rsidRPr="009A6BE2" w:rsidRDefault="00D438B0">
            <w:pPr>
              <w:tabs>
                <w:tab w:val="left" w:pos="6795"/>
              </w:tabs>
              <w:ind w:left="36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CD79C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0383058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RESPONSABILITÀ</w:t>
            </w:r>
          </w:p>
          <w:p w14:paraId="36A39469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3C81550A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riconosce e rispetta il ruolo degli insegnanti e le regole</w:t>
            </w:r>
          </w:p>
          <w:p w14:paraId="48A832C1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a volte non riconosce il ruolo degli insegnanti e le regole</w:t>
            </w:r>
          </w:p>
          <w:p w14:paraId="370A94F8" w14:textId="0CA6B3C0" w:rsidR="008A57FB" w:rsidRPr="008A57FB" w:rsidRDefault="00DD35AF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="008A57FB" w:rsidRPr="008A57FB">
              <w:rPr>
                <w:rFonts w:ascii="Verdana" w:eastAsia="Verdana" w:hAnsi="Verdana" w:cs="Verdana"/>
                <w:sz w:val="16"/>
                <w:szCs w:val="16"/>
              </w:rPr>
              <w:t>atica a rispettare il ruolo dell'insegnante e le regole condivise</w:t>
            </w:r>
          </w:p>
          <w:p w14:paraId="34083024" w14:textId="6047A179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…………………………………………………………………………</w:t>
            </w:r>
          </w:p>
          <w:p w14:paraId="392BA33B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438B0" w14:paraId="1776A190" w14:textId="77777777" w:rsidTr="004D0C6F">
        <w:trPr>
          <w:trHeight w:val="1865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DB71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41DF5E8F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ATTENZIONE E CONCENTRAZIONE</w:t>
            </w:r>
          </w:p>
          <w:p w14:paraId="313B6BFE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FAAB328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partecipa attivamente alle attività</w:t>
            </w:r>
          </w:p>
          <w:p w14:paraId="62A7F519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partecipa in modo attivo solo se sollecitato</w:t>
            </w:r>
          </w:p>
          <w:p w14:paraId="6072ABAD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segue passivamente le attività</w:t>
            </w:r>
          </w:p>
          <w:p w14:paraId="35B6AB42" w14:textId="1D16BE7A" w:rsidR="00D438B0" w:rsidRPr="009A6BE2" w:rsidRDefault="00E97B7E" w:rsidP="009A6BE2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……………………………………………..…………………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DD44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0394ED2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METODO DI STUDIO (FLESSIBILITÀ E AUTONOMIA)</w:t>
            </w:r>
          </w:p>
          <w:p w14:paraId="6191B550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DE5B4FA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è in grado di organizzare autonomamente il proprio lavoro utilizzando un adeguato metodo di studio</w:t>
            </w:r>
          </w:p>
          <w:p w14:paraId="605C9869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talvolta ha bisogno di essere guidato/a nell’organizzazione del proprio lavoro</w:t>
            </w:r>
          </w:p>
          <w:p w14:paraId="5B4FD9D2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è ancora poco autonomo</w:t>
            </w:r>
          </w:p>
          <w:p w14:paraId="1D09AE76" w14:textId="4EDD4163" w:rsidR="00D438B0" w:rsidRPr="009A6BE2" w:rsidRDefault="00E97B7E" w:rsidP="009A6BE2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………………………………………………………………</w:t>
            </w:r>
          </w:p>
        </w:tc>
      </w:tr>
      <w:tr w:rsidR="00D438B0" w14:paraId="38361435" w14:textId="77777777" w:rsidTr="004D0C6F">
        <w:trPr>
          <w:trHeight w:val="158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C9BC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DE80285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STRATEGIE DI PROBLEM SOLVING</w:t>
            </w:r>
          </w:p>
          <w:p w14:paraId="38B57E43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5B990EE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 xml:space="preserve">affronta le difficoltà cercando di risolverle, attraverso strategie adeguate </w:t>
            </w:r>
          </w:p>
          <w:p w14:paraId="5AF9C3F7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chiede ancora delle conferme per la risoluzione delle difficoltà incontrate</w:t>
            </w:r>
          </w:p>
          <w:p w14:paraId="3ADFBBD7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tende ad arrendersi di fronte alle difficoltà</w:t>
            </w:r>
          </w:p>
          <w:p w14:paraId="3435EA2B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………………………………………………………………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3CE7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DDE361F" w14:textId="77777777" w:rsidR="00D438B0" w:rsidRPr="009A6BE2" w:rsidRDefault="00E97B7E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b/>
                <w:sz w:val="16"/>
                <w:szCs w:val="16"/>
              </w:rPr>
              <w:t>IMPEGNO SCOLASTICO</w:t>
            </w:r>
          </w:p>
          <w:p w14:paraId="40CF12B0" w14:textId="77777777" w:rsidR="00D438B0" w:rsidRPr="009A6BE2" w:rsidRDefault="00D438B0">
            <w:pPr>
              <w:tabs>
                <w:tab w:val="left" w:pos="6795"/>
              </w:tabs>
              <w:ind w:left="72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630CB217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studia con regolarità, adeguando il metodo all’argomento e si mostra motivato all’apprendimento</w:t>
            </w:r>
          </w:p>
          <w:p w14:paraId="7919197C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l’impegno o lo studio sono legati agli interessi</w:t>
            </w:r>
          </w:p>
          <w:p w14:paraId="52F390EC" w14:textId="77777777" w:rsidR="00D438B0" w:rsidRPr="009A6BE2" w:rsidRDefault="00E97B7E">
            <w:pPr>
              <w:numPr>
                <w:ilvl w:val="0"/>
                <w:numId w:val="3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si impegna in modo saltuario/discontinuo</w:t>
            </w:r>
          </w:p>
          <w:p w14:paraId="650B96B5" w14:textId="77777777" w:rsidR="00D438B0" w:rsidRPr="009A6BE2" w:rsidRDefault="00E97B7E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16"/>
                <w:szCs w:val="16"/>
              </w:rPr>
            </w:pPr>
            <w:r w:rsidRPr="009A6BE2">
              <w:rPr>
                <w:rFonts w:ascii="Verdana" w:eastAsia="Verdana" w:hAnsi="Verdana" w:cs="Verdana"/>
                <w:sz w:val="16"/>
                <w:szCs w:val="16"/>
              </w:rPr>
              <w:t>………………………………………………………………</w:t>
            </w:r>
          </w:p>
          <w:p w14:paraId="08A189F4" w14:textId="77777777" w:rsidR="00D438B0" w:rsidRPr="009A6BE2" w:rsidRDefault="00D438B0">
            <w:pPr>
              <w:tabs>
                <w:tab w:val="left" w:pos="6795"/>
              </w:tabs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DB2026F" w14:textId="77777777" w:rsidR="00D438B0" w:rsidRDefault="00D438B0">
      <w:pPr>
        <w:tabs>
          <w:tab w:val="left" w:pos="720"/>
        </w:tabs>
        <w:rPr>
          <w:rFonts w:ascii="Verdana" w:eastAsia="Verdana" w:hAnsi="Verdana" w:cs="Verdana"/>
          <w:b/>
          <w:sz w:val="22"/>
          <w:szCs w:val="22"/>
        </w:rPr>
      </w:pPr>
    </w:p>
    <w:p w14:paraId="19D954CE" w14:textId="77777777" w:rsidR="00D438B0" w:rsidRDefault="00E97B7E">
      <w:pPr>
        <w:tabs>
          <w:tab w:val="left" w:pos="720"/>
        </w:tabs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Ha dimostrato specifiche potenzialità in </w:t>
      </w:r>
      <w:r>
        <w:rPr>
          <w:rFonts w:ascii="Verdana" w:eastAsia="Verdana" w:hAnsi="Verdana" w:cs="Verdana"/>
          <w:b/>
          <w:sz w:val="16"/>
          <w:szCs w:val="16"/>
        </w:rPr>
        <w:t>___________________________________________________________________________________________</w:t>
      </w:r>
    </w:p>
    <w:p w14:paraId="383EF99F" w14:textId="4903FA17" w:rsidR="005E27D3" w:rsidRPr="002423A6" w:rsidRDefault="00E97B7E">
      <w:pPr>
        <w:rPr>
          <w:rFonts w:ascii="Verdana" w:eastAsia="Verdana" w:hAnsi="Verdana" w:cs="Verdana"/>
          <w:b/>
          <w:sz w:val="18"/>
          <w:szCs w:val="18"/>
        </w:rPr>
      </w:pPr>
      <w:r>
        <w:br w:type="page"/>
      </w:r>
      <w:r w:rsidRPr="005F2837">
        <w:rPr>
          <w:rFonts w:ascii="Verdana" w:eastAsia="Verdana" w:hAnsi="Verdana" w:cs="Verdana"/>
          <w:b/>
          <w:sz w:val="18"/>
          <w:szCs w:val="18"/>
        </w:rPr>
        <w:lastRenderedPageBreak/>
        <w:t>Considerati gli interessi e le motivazioni espressi durante le attività di orientamento, il Consiglio di Classe ritiene adatta la prosecuzione degli studi nell’ambito della:</w:t>
      </w:r>
    </w:p>
    <w:tbl>
      <w:tblPr>
        <w:tblStyle w:val="a0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2"/>
        <w:gridCol w:w="12"/>
        <w:gridCol w:w="5216"/>
      </w:tblGrid>
      <w:tr w:rsidR="00D438B0" w14:paraId="420F39CD" w14:textId="77777777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448A" w14:textId="77777777" w:rsidR="00D438B0" w:rsidRDefault="00E97B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ISTRUZIONE e FORMAZIONE PROFESSIONALE REGIONALE</w:t>
            </w:r>
            <w:r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- </w:t>
            </w: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 xml:space="preserve">Istituti Professionali e </w:t>
            </w:r>
            <w:proofErr w:type="spellStart"/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IeFP</w:t>
            </w:r>
            <w:proofErr w:type="spellEnd"/>
          </w:p>
        </w:tc>
      </w:tr>
      <w:tr w:rsidR="00D438B0" w14:paraId="47C5E01A" w14:textId="77777777">
        <w:trPr>
          <w:trHeight w:val="233"/>
        </w:trPr>
        <w:tc>
          <w:tcPr>
            <w:tcW w:w="104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34E1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Agricoltura, sviluppo rurale, valorizzazione dei prodotti del territorio e gestione delle risorse forestali e montane</w:t>
            </w:r>
          </w:p>
          <w:p w14:paraId="10DE798D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Agro-alimentare (panificazione e pasticceria)</w:t>
            </w:r>
          </w:p>
          <w:p w14:paraId="41E9D995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Servizi della ristorazione (servizi di sala bar - preparazione pasti)</w:t>
            </w:r>
          </w:p>
          <w:p w14:paraId="434D0E48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Artigianato artistico (operatore delle lavorazioni artistiche)</w:t>
            </w:r>
          </w:p>
          <w:p w14:paraId="7E29C23C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Chimica e ambientale</w:t>
            </w:r>
          </w:p>
          <w:p w14:paraId="230D6F16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Commerciale e dei servizi logistici (operatore ai servizi di vendita - operatore dei sistemi e dei servizi logistici)</w:t>
            </w:r>
          </w:p>
          <w:p w14:paraId="556B5910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Grafica, comunicazione multimediale e spettacolo</w:t>
            </w:r>
          </w:p>
          <w:p w14:paraId="12448BE3" w14:textId="49D57BC7" w:rsidR="00D438B0" w:rsidRPr="006E7E3E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Elettrica-elettronica, informatica e telecomunicazioni (operatore elettrico - operatore elettronico</w:t>
            </w:r>
            <w:r w:rsidR="00B43F24">
              <w:rPr>
                <w:rFonts w:ascii="Verdana" w:eastAsia="Verdana" w:hAnsi="Verdana" w:cs="Verdana"/>
                <w:sz w:val="18"/>
                <w:szCs w:val="18"/>
              </w:rPr>
              <w:t xml:space="preserve"> – </w:t>
            </w:r>
            <w:r w:rsidR="00B43F24" w:rsidRPr="006E7E3E">
              <w:rPr>
                <w:rFonts w:ascii="Verdana" w:eastAsia="Verdana" w:hAnsi="Verdana" w:cs="Verdana"/>
                <w:sz w:val="18"/>
                <w:szCs w:val="18"/>
              </w:rPr>
              <w:t>operatore informatico</w:t>
            </w:r>
            <w:r w:rsidRPr="006E7E3E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  <w:p w14:paraId="6AB74B78" w14:textId="77777777" w:rsidR="00D438B0" w:rsidRPr="006E7E3E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sz w:val="18"/>
                <w:szCs w:val="18"/>
              </w:rPr>
              <w:t>Cura della persona, estetica, sport e benessere (operatore del benessere: acconciatura - operatore del benessere - trattamenti estetici)</w:t>
            </w:r>
          </w:p>
          <w:p w14:paraId="14D729CA" w14:textId="77777777" w:rsidR="00D438B0" w:rsidRPr="006E7E3E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sz w:val="18"/>
                <w:szCs w:val="18"/>
              </w:rPr>
              <w:t>Legno e arredamento (operatore del legno)</w:t>
            </w:r>
          </w:p>
          <w:p w14:paraId="1D6AF324" w14:textId="77777777" w:rsidR="00D438B0" w:rsidRPr="006E7E3E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sz w:val="18"/>
                <w:szCs w:val="18"/>
              </w:rPr>
              <w:t>Meccanica (operatore di impianti termoidraulici - operatore della riparazione di veicoli a motore -operatore meccanico)</w:t>
            </w:r>
          </w:p>
          <w:p w14:paraId="2AFE6DDE" w14:textId="5445268D" w:rsidR="00D438B0" w:rsidRPr="006E7E3E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sz w:val="18"/>
                <w:szCs w:val="18"/>
              </w:rPr>
              <w:t>Servizi d’impresa (operatore amministrativo segretariale</w:t>
            </w:r>
            <w:r w:rsidR="0040406F" w:rsidRPr="006E7E3E">
              <w:rPr>
                <w:rFonts w:ascii="Verdana" w:eastAsia="Verdana" w:hAnsi="Verdana" w:cs="Verdana"/>
                <w:sz w:val="18"/>
                <w:szCs w:val="18"/>
              </w:rPr>
              <w:t xml:space="preserve"> - operatore ai servizi d’impresa</w:t>
            </w:r>
            <w:r w:rsidRPr="006E7E3E">
              <w:rPr>
                <w:rFonts w:ascii="Verdana" w:eastAsia="Verdana" w:hAnsi="Verdana" w:cs="Verdana"/>
                <w:sz w:val="18"/>
                <w:szCs w:val="18"/>
              </w:rPr>
              <w:t>)</w:t>
            </w:r>
          </w:p>
          <w:p w14:paraId="7DC9A38E" w14:textId="77777777" w:rsidR="00D438B0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Moda e abbigliamento (operatore dell’abbigliamento)</w:t>
            </w:r>
          </w:p>
          <w:p w14:paraId="2CF9AEBC" w14:textId="77777777" w:rsidR="00D438B0" w:rsidRPr="00C21E15" w:rsidRDefault="00E97B7E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Servizi di promozione e accoglienza turistica (operatore ai servizi di promozione e accoglienza -tecnico dei servizi di animazione turistico/sportiva e del tempo libero</w:t>
            </w:r>
          </w:p>
          <w:p w14:paraId="4D1235F5" w14:textId="77777777" w:rsidR="00C21E15" w:rsidRPr="006C53B1" w:rsidRDefault="00C21E15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Edile e del territorio (operatore edile)</w:t>
            </w:r>
          </w:p>
          <w:p w14:paraId="5DB1858D" w14:textId="77777777" w:rsidR="006C53B1" w:rsidRPr="00B40F5C" w:rsidRDefault="006C53B1" w:rsidP="006C53B1">
            <w:pPr>
              <w:ind w:left="360"/>
              <w:jc w:val="both"/>
              <w:rPr>
                <w:sz w:val="18"/>
                <w:szCs w:val="18"/>
              </w:rPr>
            </w:pPr>
          </w:p>
          <w:p w14:paraId="5F2095CA" w14:textId="577A94AE" w:rsidR="00B40F5C" w:rsidRPr="00C21E15" w:rsidRDefault="00B40F5C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…………………………………………………………………………………………………</w:t>
            </w:r>
          </w:p>
          <w:p w14:paraId="3B946A7C" w14:textId="1AC2B977" w:rsidR="00C21E15" w:rsidRDefault="00C21E15" w:rsidP="00C21E15">
            <w:pPr>
              <w:ind w:left="720"/>
              <w:jc w:val="both"/>
              <w:rPr>
                <w:sz w:val="18"/>
                <w:szCs w:val="18"/>
              </w:rPr>
            </w:pPr>
          </w:p>
        </w:tc>
      </w:tr>
      <w:tr w:rsidR="00D438B0" w14:paraId="7DD69E98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231C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65FCDA5D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F1A9E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59A6DBD0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2201E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7F68B878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AE40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2F578F83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9D119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49B7C10C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96FED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24E297CE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BD0E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5E9132F8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8BE2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29A3B0E5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3415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515089E5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FB90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008E6D99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6F414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2B4716B5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4140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478AD571" w14:textId="77777777">
        <w:trPr>
          <w:trHeight w:val="219"/>
        </w:trPr>
        <w:tc>
          <w:tcPr>
            <w:tcW w:w="104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EF6B1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788B0F22" w14:textId="77777777">
        <w:tc>
          <w:tcPr>
            <w:tcW w:w="10490" w:type="dxa"/>
            <w:gridSpan w:val="3"/>
            <w:shd w:val="clear" w:color="auto" w:fill="auto"/>
          </w:tcPr>
          <w:p w14:paraId="342B3488" w14:textId="77777777" w:rsidR="00D438B0" w:rsidRDefault="00E97B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ISTRUZIONE PROFESSIONALE</w:t>
            </w:r>
          </w:p>
        </w:tc>
      </w:tr>
      <w:tr w:rsidR="00D438B0" w14:paraId="4A7BCEBB" w14:textId="77777777">
        <w:trPr>
          <w:trHeight w:val="233"/>
        </w:trPr>
        <w:tc>
          <w:tcPr>
            <w:tcW w:w="10490" w:type="dxa"/>
            <w:gridSpan w:val="3"/>
            <w:vMerge w:val="restart"/>
            <w:shd w:val="clear" w:color="auto" w:fill="auto"/>
          </w:tcPr>
          <w:p w14:paraId="09D0815E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Agricoltura, sviluppo rurale, valorizzazione dei prodotti del territorio e gestione delle risorse forestali e montane;</w:t>
            </w:r>
          </w:p>
          <w:p w14:paraId="1EFFA9EC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Pesca commerciale e produzioni ittiche (di nuova introduzione);</w:t>
            </w:r>
          </w:p>
          <w:p w14:paraId="5126941B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 xml:space="preserve">Industria e artigianato per il Made in </w:t>
            </w:r>
            <w:proofErr w:type="spellStart"/>
            <w:r w:rsidRPr="008F5BB0">
              <w:rPr>
                <w:rFonts w:ascii="Verdana" w:eastAsia="Verdana" w:hAnsi="Verdana" w:cs="Verdana"/>
                <w:sz w:val="18"/>
                <w:szCs w:val="18"/>
              </w:rPr>
              <w:t>Italy</w:t>
            </w:r>
            <w:proofErr w:type="spellEnd"/>
            <w:r w:rsidRPr="008F5BB0">
              <w:rPr>
                <w:rFonts w:ascii="Verdana" w:eastAsia="Verdana" w:hAnsi="Verdana" w:cs="Verdana"/>
                <w:sz w:val="18"/>
                <w:szCs w:val="18"/>
              </w:rPr>
              <w:t>;</w:t>
            </w:r>
          </w:p>
          <w:p w14:paraId="500CB3B0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Manutenzione e assistenza tecnica;</w:t>
            </w:r>
          </w:p>
          <w:p w14:paraId="125645A6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Gestione delle acque e risanamento ambientale (di nuova introduzione);</w:t>
            </w:r>
          </w:p>
          <w:p w14:paraId="12BABB90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Servizi commerciali (............................................................................................................)</w:t>
            </w:r>
          </w:p>
          <w:p w14:paraId="20BA3704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Enogastronomia e ospitalità alberghiera;</w:t>
            </w:r>
          </w:p>
          <w:p w14:paraId="22DD54AB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Servizi culturali e dello spettacolo (di nuova introduzione);</w:t>
            </w:r>
          </w:p>
          <w:p w14:paraId="2005F126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Servizi per la sanità e l’assistenza sociale;</w:t>
            </w:r>
          </w:p>
          <w:p w14:paraId="1F010E28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Arti ausiliarie delle professioni sanitarie: odontotecnico;</w:t>
            </w:r>
          </w:p>
          <w:p w14:paraId="5F860D97" w14:textId="77777777" w:rsidR="00D438B0" w:rsidRPr="008F5BB0" w:rsidRDefault="00E97B7E" w:rsidP="008F5BB0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sz w:val="18"/>
                <w:szCs w:val="18"/>
              </w:rPr>
            </w:pPr>
            <w:r w:rsidRPr="008F5BB0">
              <w:rPr>
                <w:rFonts w:ascii="Verdana" w:eastAsia="Verdana" w:hAnsi="Verdana" w:cs="Verdana"/>
                <w:sz w:val="18"/>
                <w:szCs w:val="18"/>
              </w:rPr>
              <w:t>Arti ausiliarie delle professioni sanitarie: ottico.</w:t>
            </w:r>
          </w:p>
          <w:p w14:paraId="0688D5B9" w14:textId="52E4E14B" w:rsidR="006C53B1" w:rsidRDefault="006C53B1" w:rsidP="006C53B1">
            <w:pPr>
              <w:shd w:val="clear" w:color="auto" w:fill="FFFFFF"/>
              <w:ind w:left="360"/>
              <w:rPr>
                <w:color w:val="333333"/>
                <w:sz w:val="18"/>
                <w:szCs w:val="18"/>
              </w:rPr>
            </w:pPr>
          </w:p>
        </w:tc>
      </w:tr>
      <w:tr w:rsidR="00D438B0" w14:paraId="204E08BF" w14:textId="77777777">
        <w:trPr>
          <w:trHeight w:val="219"/>
        </w:trPr>
        <w:tc>
          <w:tcPr>
            <w:tcW w:w="10490" w:type="dxa"/>
            <w:gridSpan w:val="3"/>
            <w:vMerge/>
            <w:shd w:val="clear" w:color="auto" w:fill="auto"/>
          </w:tcPr>
          <w:p w14:paraId="0AB6C270" w14:textId="77777777" w:rsidR="00D438B0" w:rsidRDefault="00D4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</w:tc>
      </w:tr>
      <w:tr w:rsidR="00D438B0" w14:paraId="11546ABD" w14:textId="77777777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25ADB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ISTRUZIONE TECNICA</w:t>
            </w:r>
          </w:p>
        </w:tc>
      </w:tr>
      <w:tr w:rsidR="00D438B0" w14:paraId="1232EC94" w14:textId="77777777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8CC7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Amministrazione Finanza e marketing</w:t>
            </w:r>
          </w:p>
          <w:p w14:paraId="1418B05F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Turismo</w:t>
            </w:r>
          </w:p>
        </w:tc>
      </w:tr>
      <w:tr w:rsidR="00D438B0" w14:paraId="3108B9A4" w14:textId="77777777" w:rsidTr="00011E26"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A8DB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Meccanica meccatronica ed energia</w:t>
            </w:r>
          </w:p>
          <w:p w14:paraId="1C1CB127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Trasporti e logistica</w:t>
            </w:r>
          </w:p>
          <w:p w14:paraId="13C4E59C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Elettronica ed elettrotecnica</w:t>
            </w:r>
          </w:p>
          <w:p w14:paraId="03A94D3E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Informatica e telecomunicazioni</w:t>
            </w:r>
          </w:p>
          <w:p w14:paraId="11050683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Grafica e comunicazione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91E8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Chimica materiali e biotecnologie</w:t>
            </w:r>
          </w:p>
          <w:p w14:paraId="51051B3E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Sistema moda</w:t>
            </w:r>
          </w:p>
          <w:p w14:paraId="4BF2E893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Agraria agroalimentare e agroindustria</w:t>
            </w:r>
          </w:p>
          <w:p w14:paraId="40D11B15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Costruzioni ambiente e territorio</w:t>
            </w:r>
          </w:p>
        </w:tc>
      </w:tr>
      <w:tr w:rsidR="00D438B0" w14:paraId="793E437C" w14:textId="77777777"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68738" w14:textId="77777777" w:rsidR="00D438B0" w:rsidRDefault="00E97B7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ISTRUZIONE LICEALE</w:t>
            </w:r>
          </w:p>
        </w:tc>
      </w:tr>
      <w:tr w:rsidR="00B03E21" w14:paraId="6B46DEEA" w14:textId="77A3116D" w:rsidTr="00B03E21">
        <w:trPr>
          <w:trHeight w:val="1605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9531C69" w14:textId="77777777" w:rsidR="00B03E21" w:rsidRPr="006E7E3E" w:rsidRDefault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Istruzione liceale artistica</w:t>
            </w:r>
          </w:p>
          <w:p w14:paraId="6475D098" w14:textId="77777777" w:rsidR="00B03E21" w:rsidRPr="006E7E3E" w:rsidRDefault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Istruzione liceale classica</w:t>
            </w:r>
          </w:p>
          <w:p w14:paraId="16D03901" w14:textId="77777777" w:rsidR="00B03E21" w:rsidRPr="006E7E3E" w:rsidRDefault="00B03E21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sz w:val="18"/>
                <w:szCs w:val="18"/>
              </w:rPr>
              <w:t>Istruzione liceale linguistica</w:t>
            </w:r>
          </w:p>
          <w:p w14:paraId="54F02B99" w14:textId="7FB4C607" w:rsidR="00B03E21" w:rsidRPr="006E7E3E" w:rsidRDefault="00B03E21" w:rsidP="003B122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Istruzione liceale musicale e coreutica</w:t>
            </w:r>
          </w:p>
          <w:p w14:paraId="5E79D081" w14:textId="7B1D3D03" w:rsidR="00C21A6D" w:rsidRPr="006E7E3E" w:rsidRDefault="006126B1" w:rsidP="003B122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Istruzione liceale </w:t>
            </w:r>
            <w:r w:rsidR="00C21A6D"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del Made in </w:t>
            </w:r>
            <w:proofErr w:type="spellStart"/>
            <w:r w:rsidR="00C21A6D"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Italy</w:t>
            </w:r>
            <w:proofErr w:type="spellEnd"/>
          </w:p>
          <w:p w14:paraId="44EDEFF7" w14:textId="77777777" w:rsidR="00B03E21" w:rsidRPr="006E7E3E" w:rsidRDefault="00B03E21" w:rsidP="00B03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EF6BC70" w14:textId="77777777" w:rsidR="00B03E21" w:rsidRPr="006E7E3E" w:rsidRDefault="00B03E21" w:rsidP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Istruzione liceale scientifica </w:t>
            </w:r>
            <w:r w:rsidRPr="006E7E3E">
              <w:rPr>
                <w:rFonts w:ascii="Verdana" w:eastAsia="Verdana" w:hAnsi="Verdana" w:cs="Verdana"/>
                <w:i/>
                <w:iCs/>
                <w:color w:val="000000"/>
                <w:sz w:val="18"/>
                <w:szCs w:val="18"/>
              </w:rPr>
              <w:t>tradizionale</w:t>
            </w:r>
          </w:p>
          <w:p w14:paraId="7AA7E6BB" w14:textId="77777777" w:rsidR="00B03E21" w:rsidRPr="006E7E3E" w:rsidRDefault="00B03E21" w:rsidP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Istruzione liceale scientifica </w:t>
            </w:r>
            <w:r w:rsidRPr="006E7E3E">
              <w:rPr>
                <w:rFonts w:ascii="Verdana" w:eastAsia="Verdana" w:hAnsi="Verdana" w:cs="Verdana"/>
                <w:i/>
                <w:iCs/>
                <w:color w:val="000000"/>
                <w:sz w:val="18"/>
                <w:szCs w:val="18"/>
              </w:rPr>
              <w:t>scienze applicate</w:t>
            </w:r>
          </w:p>
          <w:p w14:paraId="164B902B" w14:textId="77777777" w:rsidR="00B03E21" w:rsidRPr="006E7E3E" w:rsidRDefault="00B03E21" w:rsidP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 xml:space="preserve">Istruzione liceale scientifica </w:t>
            </w:r>
            <w:r w:rsidRPr="006E7E3E">
              <w:rPr>
                <w:rFonts w:ascii="Verdana" w:eastAsia="Verdana" w:hAnsi="Verdana" w:cs="Verdana"/>
                <w:i/>
                <w:iCs/>
                <w:color w:val="000000"/>
                <w:sz w:val="18"/>
                <w:szCs w:val="18"/>
              </w:rPr>
              <w:t>sportivo</w:t>
            </w:r>
          </w:p>
          <w:p w14:paraId="6BE67B63" w14:textId="77777777" w:rsidR="00B03E21" w:rsidRPr="006E7E3E" w:rsidRDefault="00B03E21" w:rsidP="00B03E2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6E7E3E">
              <w:rPr>
                <w:rFonts w:ascii="Verdana" w:eastAsia="Verdana" w:hAnsi="Verdana" w:cs="Verdana"/>
                <w:color w:val="000000"/>
                <w:sz w:val="18"/>
                <w:szCs w:val="18"/>
              </w:rPr>
              <w:t>Istruzione liceale delle scienze umane/opzione economico-sociale</w:t>
            </w:r>
          </w:p>
          <w:p w14:paraId="774054EE" w14:textId="77777777" w:rsidR="00B03E21" w:rsidRPr="006E7E3E" w:rsidRDefault="00B03E21">
            <w:pPr>
              <w:rPr>
                <w:color w:val="000000"/>
                <w:sz w:val="18"/>
                <w:szCs w:val="18"/>
              </w:rPr>
            </w:pPr>
          </w:p>
          <w:p w14:paraId="45E068BA" w14:textId="77777777" w:rsidR="00B03E21" w:rsidRPr="006E7E3E" w:rsidRDefault="00B03E21" w:rsidP="005F2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8A31094" w14:textId="7F96EC14" w:rsidR="00757BA2" w:rsidRPr="00757BA2" w:rsidRDefault="000C35AC" w:rsidP="000C35AC">
      <w:pPr>
        <w:tabs>
          <w:tab w:val="left" w:pos="411"/>
          <w:tab w:val="right" w:pos="10466"/>
        </w:tabs>
        <w:rPr>
          <w:rFonts w:ascii="Verdana" w:eastAsia="Verdana" w:hAnsi="Verdana" w:cs="Verdana"/>
          <w:b/>
          <w:sz w:val="18"/>
          <w:szCs w:val="18"/>
        </w:rPr>
      </w:pPr>
      <w:r w:rsidRPr="00757BA2">
        <w:rPr>
          <w:rFonts w:ascii="Verdana" w:eastAsia="Verdana" w:hAnsi="Verdana" w:cs="Verdana"/>
          <w:bCs/>
          <w:sz w:val="18"/>
          <w:szCs w:val="18"/>
        </w:rPr>
        <w:t xml:space="preserve">Per una visione completa degli indirizzi: </w:t>
      </w:r>
      <w:hyperlink r:id="rId7" w:history="1">
        <w:r w:rsidR="00D05847" w:rsidRPr="00D45AD5">
          <w:rPr>
            <w:rStyle w:val="Collegamentoipertestuale"/>
            <w:rFonts w:ascii="Verdana" w:eastAsia="Verdana" w:hAnsi="Verdana" w:cs="Verdana"/>
            <w:bCs/>
            <w:sz w:val="18"/>
            <w:szCs w:val="18"/>
          </w:rPr>
          <w:t>https://unica.istruzione.gov.it/it</w:t>
        </w:r>
      </w:hyperlink>
      <w:r w:rsidR="00D05847">
        <w:rPr>
          <w:rFonts w:ascii="Verdana" w:eastAsia="Verdana" w:hAnsi="Verdana" w:cs="Verdana"/>
          <w:bCs/>
          <w:sz w:val="18"/>
          <w:szCs w:val="18"/>
        </w:rPr>
        <w:t xml:space="preserve"> </w:t>
      </w:r>
    </w:p>
    <w:p w14:paraId="7568B47C" w14:textId="27B97627" w:rsidR="00004265" w:rsidRDefault="00E97B7E" w:rsidP="002423A6">
      <w:pPr>
        <w:tabs>
          <w:tab w:val="left" w:pos="411"/>
          <w:tab w:val="right" w:pos="10466"/>
        </w:tabs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per il Consiglio di classe il Coordinatore</w:t>
      </w:r>
    </w:p>
    <w:p w14:paraId="013BD2E0" w14:textId="2D5760A8" w:rsidR="00D438B0" w:rsidRDefault="00E97B7E">
      <w:pPr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_____________________________</w:t>
      </w:r>
    </w:p>
    <w:p w14:paraId="0B6A1DA5" w14:textId="79FFD365" w:rsidR="00004265" w:rsidRDefault="00E97B7E" w:rsidP="00821EA1">
      <w:pPr>
        <w:rPr>
          <w:rFonts w:ascii="Calibri" w:eastAsia="Calibri" w:hAnsi="Calibri" w:cs="Calibri"/>
          <w:sz w:val="20"/>
          <w:szCs w:val="20"/>
        </w:rPr>
      </w:pPr>
      <w:r>
        <w:rPr>
          <w:rFonts w:ascii="Verdana" w:eastAsia="Verdana" w:hAnsi="Verdana" w:cs="Verdana"/>
          <w:b/>
          <w:sz w:val="18"/>
          <w:szCs w:val="18"/>
        </w:rPr>
        <w:t>Paderno Dugnano, ___/____/_____</w:t>
      </w:r>
      <w:r w:rsidR="00821EA1">
        <w:rPr>
          <w:rFonts w:ascii="Verdana" w:eastAsia="Verdana" w:hAnsi="Verdana" w:cs="Verdana"/>
          <w:b/>
          <w:sz w:val="18"/>
          <w:szCs w:val="18"/>
        </w:rPr>
        <w:tab/>
        <w:t xml:space="preserve">                                </w:t>
      </w:r>
      <w:r w:rsidR="006E7E3E">
        <w:rPr>
          <w:rFonts w:ascii="Verdana" w:eastAsia="Verdana" w:hAnsi="Verdana" w:cs="Verdana"/>
          <w:b/>
          <w:sz w:val="18"/>
          <w:szCs w:val="18"/>
        </w:rPr>
        <w:tab/>
      </w:r>
      <w:r w:rsidR="00821EA1">
        <w:rPr>
          <w:rFonts w:ascii="Verdana" w:eastAsia="Verdana" w:hAnsi="Verdana" w:cs="Verdana"/>
          <w:b/>
          <w:sz w:val="18"/>
          <w:szCs w:val="18"/>
        </w:rPr>
        <w:t xml:space="preserve">   </w:t>
      </w:r>
      <w:r w:rsidR="006E7E3E">
        <w:rPr>
          <w:rFonts w:ascii="Verdana" w:eastAsia="Verdana" w:hAnsi="Verdana" w:cs="Verdana"/>
          <w:b/>
          <w:sz w:val="18"/>
          <w:szCs w:val="18"/>
        </w:rPr>
        <w:tab/>
        <w:t xml:space="preserve">   </w:t>
      </w:r>
      <w:r w:rsidRPr="00004265">
        <w:rPr>
          <w:rFonts w:ascii="Calibri" w:eastAsia="Calibri" w:hAnsi="Calibri" w:cs="Calibri"/>
          <w:sz w:val="20"/>
          <w:szCs w:val="20"/>
        </w:rPr>
        <w:t>IL DIRIGENTE SCOLASTICO</w:t>
      </w:r>
    </w:p>
    <w:p w14:paraId="5FAC231B" w14:textId="2AF7167D" w:rsidR="006E7E3E" w:rsidRDefault="006E7E3E" w:rsidP="006E7E3E">
      <w:pPr>
        <w:ind w:left="6480"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</w:t>
      </w:r>
      <w:r w:rsidRPr="006E7E3E">
        <w:rPr>
          <w:rFonts w:asciiTheme="majorHAnsi" w:hAnsiTheme="majorHAnsi" w:cstheme="majorHAnsi"/>
          <w:sz w:val="22"/>
          <w:szCs w:val="22"/>
        </w:rPr>
        <w:t>Prof.</w:t>
      </w:r>
      <w:r w:rsidR="002423A6">
        <w:rPr>
          <w:rFonts w:asciiTheme="majorHAnsi" w:hAnsiTheme="majorHAnsi" w:cstheme="majorHAnsi"/>
          <w:sz w:val="22"/>
          <w:szCs w:val="22"/>
        </w:rPr>
        <w:t xml:space="preserve"> Francesco </w:t>
      </w:r>
      <w:proofErr w:type="spellStart"/>
      <w:r w:rsidR="002423A6">
        <w:rPr>
          <w:rFonts w:asciiTheme="majorHAnsi" w:hAnsiTheme="majorHAnsi" w:cstheme="majorHAnsi"/>
          <w:sz w:val="22"/>
          <w:szCs w:val="22"/>
        </w:rPr>
        <w:t>Timolati</w:t>
      </w:r>
      <w:proofErr w:type="spellEnd"/>
    </w:p>
    <w:p w14:paraId="4881CCE1" w14:textId="0CE468C3" w:rsidR="00D438B0" w:rsidRPr="00004265" w:rsidRDefault="00E97B7E" w:rsidP="006E7E3E">
      <w:pPr>
        <w:ind w:left="7200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 w:rsidRPr="00004265">
        <w:rPr>
          <w:rFonts w:ascii="Calibri" w:eastAsia="Calibri" w:hAnsi="Calibri" w:cs="Calibri"/>
          <w:sz w:val="14"/>
          <w:szCs w:val="14"/>
        </w:rPr>
        <w:t>Documento firmato digitalmente ai sensi del Codice</w:t>
      </w:r>
      <w:r w:rsidR="00004265" w:rsidRPr="00004265">
        <w:rPr>
          <w:rFonts w:ascii="Calibri" w:eastAsia="Calibri" w:hAnsi="Calibri" w:cs="Calibri"/>
          <w:sz w:val="20"/>
          <w:szCs w:val="20"/>
        </w:rPr>
        <w:t xml:space="preserve"> </w:t>
      </w:r>
      <w:r w:rsidRPr="00004265">
        <w:rPr>
          <w:rFonts w:ascii="Calibri" w:eastAsia="Calibri" w:hAnsi="Calibri" w:cs="Calibri"/>
          <w:sz w:val="14"/>
          <w:szCs w:val="14"/>
        </w:rPr>
        <w:t>dell’Amministrazione Digitale e normativa connessa</w:t>
      </w:r>
    </w:p>
    <w:sectPr w:rsidR="00D438B0" w:rsidRPr="00004265" w:rsidSect="002423A6">
      <w:headerReference w:type="default" r:id="rId8"/>
      <w:pgSz w:w="11906" w:h="16838"/>
      <w:pgMar w:top="720" w:right="720" w:bottom="0" w:left="720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9E734" w14:textId="77777777" w:rsidR="00F32F71" w:rsidRDefault="00F32F71" w:rsidP="00001D24">
      <w:r>
        <w:separator/>
      </w:r>
    </w:p>
  </w:endnote>
  <w:endnote w:type="continuationSeparator" w:id="0">
    <w:p w14:paraId="72854C36" w14:textId="77777777" w:rsidR="00F32F71" w:rsidRDefault="00F32F71" w:rsidP="0000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C9969" w14:textId="77777777" w:rsidR="00F32F71" w:rsidRDefault="00F32F71" w:rsidP="00001D24">
      <w:r>
        <w:separator/>
      </w:r>
    </w:p>
  </w:footnote>
  <w:footnote w:type="continuationSeparator" w:id="0">
    <w:p w14:paraId="7814B2E4" w14:textId="77777777" w:rsidR="00F32F71" w:rsidRDefault="00F32F71" w:rsidP="0000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E6C0F" w14:textId="06E4B699" w:rsidR="00001D24" w:rsidRDefault="002423A6">
    <w:pPr>
      <w:pStyle w:val="Intestazione"/>
    </w:pPr>
    <w:r w:rsidRPr="000D025A">
      <w:rPr>
        <w:noProof/>
      </w:rPr>
      <w:drawing>
        <wp:inline distT="0" distB="0" distL="0" distR="0" wp14:anchorId="0F3DB505" wp14:editId="240C326F">
          <wp:extent cx="6118508" cy="1407381"/>
          <wp:effectExtent l="0" t="0" r="0" b="254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980" cy="1414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0" w:firstLine="0"/>
      </w:pPr>
      <w:rPr>
        <w:rFonts w:ascii="Courier New" w:hAnsi="Courier New" w:cs="Arial"/>
      </w:rPr>
    </w:lvl>
  </w:abstractNum>
  <w:abstractNum w:abstractNumId="1" w15:restartNumberingAfterBreak="0">
    <w:nsid w:val="00000011"/>
    <w:multiLevelType w:val="singleLevel"/>
    <w:tmpl w:val="00000011"/>
    <w:name w:val="WW8Num18"/>
    <w:lvl w:ilvl="0">
      <w:start w:val="1"/>
      <w:numFmt w:val="bullet"/>
      <w:lvlText w:val="o"/>
      <w:lvlJc w:val="left"/>
      <w:pPr>
        <w:tabs>
          <w:tab w:val="num" w:pos="1014"/>
        </w:tabs>
        <w:ind w:left="0" w:firstLine="0"/>
      </w:pPr>
      <w:rPr>
        <w:rFonts w:ascii="Courier New" w:hAnsi="Courier New" w:cs="Arial"/>
      </w:rPr>
    </w:lvl>
  </w:abstractNum>
  <w:abstractNum w:abstractNumId="2" w15:restartNumberingAfterBreak="0">
    <w:nsid w:val="03AD269F"/>
    <w:multiLevelType w:val="multilevel"/>
    <w:tmpl w:val="9530E4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B4E6F97"/>
    <w:multiLevelType w:val="multilevel"/>
    <w:tmpl w:val="984E7CA2"/>
    <w:lvl w:ilvl="0">
      <w:start w:val="1"/>
      <w:numFmt w:val="bullet"/>
      <w:lvlText w:val="❒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0E7E2036"/>
    <w:multiLevelType w:val="multilevel"/>
    <w:tmpl w:val="C624F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FEC4640"/>
    <w:multiLevelType w:val="multilevel"/>
    <w:tmpl w:val="8DAC90B0"/>
    <w:lvl w:ilvl="0">
      <w:start w:val="1"/>
      <w:numFmt w:val="bullet"/>
      <w:lvlText w:val="❒"/>
      <w:lvlJc w:val="left"/>
      <w:pPr>
        <w:ind w:left="110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6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2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4DDD5058"/>
    <w:multiLevelType w:val="hybridMultilevel"/>
    <w:tmpl w:val="EA36D38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8B0"/>
    <w:rsid w:val="00001D24"/>
    <w:rsid w:val="00004265"/>
    <w:rsid w:val="00011E26"/>
    <w:rsid w:val="00033D48"/>
    <w:rsid w:val="000C35AC"/>
    <w:rsid w:val="00176602"/>
    <w:rsid w:val="002423A6"/>
    <w:rsid w:val="002A65BC"/>
    <w:rsid w:val="00316391"/>
    <w:rsid w:val="003B122A"/>
    <w:rsid w:val="003E4566"/>
    <w:rsid w:val="0040406F"/>
    <w:rsid w:val="004609DB"/>
    <w:rsid w:val="004D0C6F"/>
    <w:rsid w:val="005E27D3"/>
    <w:rsid w:val="005F2837"/>
    <w:rsid w:val="006126B1"/>
    <w:rsid w:val="006C53B1"/>
    <w:rsid w:val="006E7E3E"/>
    <w:rsid w:val="006F2AA2"/>
    <w:rsid w:val="007547F8"/>
    <w:rsid w:val="00757BA2"/>
    <w:rsid w:val="00762D37"/>
    <w:rsid w:val="007F3572"/>
    <w:rsid w:val="00821EA1"/>
    <w:rsid w:val="0089107E"/>
    <w:rsid w:val="008A57FB"/>
    <w:rsid w:val="008F5BB0"/>
    <w:rsid w:val="00982A3A"/>
    <w:rsid w:val="009A6BE2"/>
    <w:rsid w:val="00A50901"/>
    <w:rsid w:val="00A968AC"/>
    <w:rsid w:val="00B03E21"/>
    <w:rsid w:val="00B40F5C"/>
    <w:rsid w:val="00B43F24"/>
    <w:rsid w:val="00C21A6D"/>
    <w:rsid w:val="00C21E15"/>
    <w:rsid w:val="00D05847"/>
    <w:rsid w:val="00D438B0"/>
    <w:rsid w:val="00DD35AF"/>
    <w:rsid w:val="00E97B7E"/>
    <w:rsid w:val="00EF79E6"/>
    <w:rsid w:val="00F32F71"/>
    <w:rsid w:val="00F463D9"/>
    <w:rsid w:val="00F90D32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7788A9"/>
  <w15:docId w15:val="{B27FDCE0-D028-4C6C-94E2-48EB2B03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4D0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D0C6F"/>
  </w:style>
  <w:style w:type="paragraph" w:styleId="Didascalia">
    <w:name w:val="caption"/>
    <w:basedOn w:val="Normale"/>
    <w:next w:val="Normale"/>
    <w:semiHidden/>
    <w:unhideWhenUsed/>
    <w:qFormat/>
    <w:rsid w:val="004D0C6F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D0C6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D0C6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463D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5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566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001D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ca.istruzione.gov.it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Didattica3</dc:creator>
  <cp:lastModifiedBy>Vicepreside</cp:lastModifiedBy>
  <cp:revision>4</cp:revision>
  <cp:lastPrinted>2024-11-22T08:41:00Z</cp:lastPrinted>
  <dcterms:created xsi:type="dcterms:W3CDTF">2024-11-22T08:41:00Z</dcterms:created>
  <dcterms:modified xsi:type="dcterms:W3CDTF">2025-11-20T11:04:00Z</dcterms:modified>
</cp:coreProperties>
</file>